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5C" w:rsidRDefault="00AB475C" w:rsidP="00AB475C">
      <w:pPr>
        <w:ind w:right="1280"/>
        <w:jc w:val="right"/>
        <w:rPr>
          <w:rFonts w:ascii="仿宋" w:eastAsia="仿宋" w:hAnsi="仿宋"/>
          <w:sz w:val="32"/>
          <w:szCs w:val="32"/>
        </w:rPr>
      </w:pPr>
      <w:r w:rsidRPr="000261F1">
        <w:rPr>
          <w:rFonts w:ascii="仿宋" w:eastAsia="仿宋" w:hAnsi="仿宋" w:hint="eastAsia"/>
          <w:sz w:val="32"/>
          <w:szCs w:val="32"/>
        </w:rPr>
        <w:t xml:space="preserve">   </w:t>
      </w:r>
    </w:p>
    <w:p w:rsidR="00AB475C" w:rsidRPr="00F0165A" w:rsidRDefault="00B32CCA" w:rsidP="00AB475C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民安</w:t>
      </w:r>
      <w:r w:rsidR="00AB475C" w:rsidRPr="00F0165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街道办事处公开招聘</w:t>
      </w:r>
      <w:r w:rsidR="00AB475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合同工</w:t>
      </w:r>
      <w:r w:rsidR="00AB475C" w:rsidRPr="00F0165A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报名表</w:t>
      </w:r>
    </w:p>
    <w:p w:rsidR="00AB475C" w:rsidRPr="00F0165A" w:rsidRDefault="00AB475C" w:rsidP="00AB475C">
      <w:pPr>
        <w:rPr>
          <w:rFonts w:ascii="楷体_GB2312" w:eastAsia="楷体_GB2312" w:hAnsi="楷体_GB2312" w:cs="楷体_GB2312"/>
          <w:sz w:val="28"/>
          <w:szCs w:val="28"/>
        </w:rPr>
      </w:pPr>
      <w:r w:rsidRPr="00F0165A">
        <w:rPr>
          <w:rFonts w:ascii="楷体_GB2312" w:eastAsia="楷体_GB2312" w:hAnsi="楷体_GB2312" w:cs="楷体_GB2312" w:hint="eastAsia"/>
          <w:sz w:val="28"/>
          <w:szCs w:val="28"/>
        </w:rPr>
        <w:t>应聘岗位：                                 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293"/>
        <w:gridCol w:w="1054"/>
        <w:gridCol w:w="150"/>
        <w:gridCol w:w="858"/>
        <w:gridCol w:w="798"/>
        <w:gridCol w:w="195"/>
        <w:gridCol w:w="527"/>
        <w:gridCol w:w="760"/>
        <w:gridCol w:w="685"/>
        <w:gridCol w:w="962"/>
        <w:gridCol w:w="1604"/>
      </w:tblGrid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贴相片处</w:t>
            </w: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政治面貌及入党时间</w:t>
            </w:r>
          </w:p>
        </w:tc>
        <w:tc>
          <w:tcPr>
            <w:tcW w:w="1497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348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4635" w:type="dxa"/>
            <w:gridSpan w:val="8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是否愿意服从岗位安排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婚姻和生育状况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0165A">
              <w:rPr>
                <w:rFonts w:ascii="Times New Roman" w:eastAsia="宋体" w:hAnsi="Times New Roman" w:cs="Times New Roman"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</w:tcPr>
          <w:p w:rsidR="00AB475C" w:rsidRPr="00F0165A" w:rsidRDefault="00AB475C" w:rsidP="007B1A2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990"/>
          <w:jc w:val="center"/>
        </w:trPr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现居住地址</w:t>
            </w:r>
          </w:p>
        </w:tc>
        <w:tc>
          <w:tcPr>
            <w:tcW w:w="3582" w:type="dxa"/>
            <w:gridSpan w:val="6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3644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家庭成员关系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（关系、姓名、性别、出生年月、工作单位、职务）</w:t>
            </w: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3644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学习及工作简历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cantSplit/>
          <w:trHeight w:val="2755"/>
          <w:jc w:val="center"/>
        </w:trPr>
        <w:tc>
          <w:tcPr>
            <w:tcW w:w="1191" w:type="dxa"/>
            <w:tcBorders>
              <w:tl2br w:val="nil"/>
              <w:tr2bl w:val="nil"/>
            </w:tcBorders>
            <w:textDirection w:val="tbRlV"/>
            <w:vAlign w:val="center"/>
          </w:tcPr>
          <w:p w:rsidR="00AB475C" w:rsidRPr="00F0165A" w:rsidRDefault="00AB475C" w:rsidP="007B1A26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曾获奖惩情况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046"/>
          <w:jc w:val="center"/>
        </w:trPr>
        <w:tc>
          <w:tcPr>
            <w:tcW w:w="9077" w:type="dxa"/>
            <w:gridSpan w:val="12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F0165A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本人郑重承诺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对以上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填写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内容和相关证明材料的真实性负责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，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如有虚假,愿承担一切法律责任及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由此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造成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的</w:t>
            </w:r>
            <w:r w:rsidRPr="00F0165A">
              <w:rPr>
                <w:rFonts w:ascii="宋体" w:eastAsia="宋体" w:hAnsi="宋体" w:cs="Arial"/>
                <w:color w:val="000000"/>
                <w:sz w:val="24"/>
                <w:szCs w:val="24"/>
              </w:rPr>
              <w:t>后果</w:t>
            </w:r>
            <w:r w:rsidRPr="00F0165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。</w:t>
            </w:r>
          </w:p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  <w:p w:rsidR="00AB475C" w:rsidRPr="00F0165A" w:rsidRDefault="00AB475C" w:rsidP="007B1A26">
            <w:pPr>
              <w:ind w:right="480" w:firstLine="480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  <w:p w:rsidR="00AB475C" w:rsidRPr="00F0165A" w:rsidRDefault="00AB475C" w:rsidP="007B1A26">
            <w:pPr>
              <w:ind w:right="48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本人签名：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AB475C" w:rsidRPr="00F0165A" w:rsidRDefault="00AB475C" w:rsidP="007B1A26">
            <w:pPr>
              <w:ind w:right="480" w:firstLineChars="1000" w:firstLine="24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118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招聘小组初审意见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475C" w:rsidRPr="00F0165A" w:rsidTr="007B1A26">
        <w:trPr>
          <w:trHeight w:val="2136"/>
          <w:jc w:val="center"/>
        </w:trPr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AB475C" w:rsidRPr="00F0165A" w:rsidRDefault="00AB475C" w:rsidP="007B1A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街道办事处意见</w:t>
            </w:r>
          </w:p>
        </w:tc>
        <w:tc>
          <w:tcPr>
            <w:tcW w:w="7886" w:type="dxa"/>
            <w:gridSpan w:val="11"/>
            <w:tcBorders>
              <w:tl2br w:val="nil"/>
              <w:tr2bl w:val="nil"/>
            </w:tcBorders>
            <w:vAlign w:val="bottom"/>
          </w:tcPr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475C" w:rsidRPr="00F0165A" w:rsidRDefault="00AB475C" w:rsidP="007B1A2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F016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日（盖章）</w:t>
            </w:r>
          </w:p>
          <w:p w:rsidR="00AB475C" w:rsidRPr="00F0165A" w:rsidRDefault="00AB475C" w:rsidP="007B1A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02D87" w:rsidRDefault="00602D87"/>
    <w:sectPr w:rsidR="00602D87" w:rsidSect="00BB4E4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CC4" w:rsidRDefault="00960CC4" w:rsidP="00B32CCA">
      <w:r>
        <w:separator/>
      </w:r>
    </w:p>
  </w:endnote>
  <w:endnote w:type="continuationSeparator" w:id="1">
    <w:p w:rsidR="00960CC4" w:rsidRDefault="00960CC4" w:rsidP="00B3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CC4" w:rsidRDefault="00960CC4" w:rsidP="00B32CCA">
      <w:r>
        <w:separator/>
      </w:r>
    </w:p>
  </w:footnote>
  <w:footnote w:type="continuationSeparator" w:id="1">
    <w:p w:rsidR="00960CC4" w:rsidRDefault="00960CC4" w:rsidP="00B32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75C"/>
    <w:rsid w:val="001176D9"/>
    <w:rsid w:val="001869E7"/>
    <w:rsid w:val="002953C4"/>
    <w:rsid w:val="00602D87"/>
    <w:rsid w:val="006830F5"/>
    <w:rsid w:val="00960CC4"/>
    <w:rsid w:val="00A00694"/>
    <w:rsid w:val="00AB475C"/>
    <w:rsid w:val="00B32CCA"/>
    <w:rsid w:val="00CD54B6"/>
    <w:rsid w:val="00F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吴才劲</dc:creator>
  <cp:keywords/>
  <dc:description/>
  <cp:lastModifiedBy>Administrator</cp:lastModifiedBy>
  <cp:revision>3</cp:revision>
  <dcterms:created xsi:type="dcterms:W3CDTF">2020-09-07T02:40:00Z</dcterms:created>
  <dcterms:modified xsi:type="dcterms:W3CDTF">2021-01-05T03:16:00Z</dcterms:modified>
</cp:coreProperties>
</file>